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4675"/>
        <w:gridCol w:w="4675"/>
      </w:tblGrid>
      <w:tr w:rsidR="00DA437A" w:rsidTr="00DA437A">
        <w:tc>
          <w:tcPr>
            <w:tcW w:w="4675" w:type="dxa"/>
          </w:tcPr>
          <w:p w:rsidR="00DA437A" w:rsidRDefault="00DA437A" w:rsidP="00DA437A">
            <w:pPr>
              <w:pStyle w:val="Title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9999F61" wp14:editId="55842999">
                  <wp:simplePos x="0" y="0"/>
                  <wp:positionH relativeFrom="margin">
                    <wp:posOffset>423545</wp:posOffset>
                  </wp:positionH>
                  <wp:positionV relativeFrom="margin">
                    <wp:posOffset>0</wp:posOffset>
                  </wp:positionV>
                  <wp:extent cx="1895475" cy="1517015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occer_Jersey_Yellow-Red_(stripes)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51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75" w:type="dxa"/>
          </w:tcPr>
          <w:p w:rsidR="00DA437A" w:rsidRDefault="00DA437A" w:rsidP="00DA437A">
            <w:pPr>
              <w:pStyle w:val="Title"/>
            </w:pPr>
            <w:r>
              <w:t>Soccer jersey order form</w:t>
            </w:r>
          </w:p>
        </w:tc>
      </w:tr>
    </w:tbl>
    <w:p w:rsidR="00DA437A" w:rsidRDefault="00DA437A" w:rsidP="00DA437A">
      <w:fldSimple w:instr=" DATE   \* MERGEFORMAT ">
        <w:r>
          <w:rPr>
            <w:noProof/>
          </w:rPr>
          <w:t>10/4/2016</w:t>
        </w:r>
      </w:fldSimple>
    </w:p>
    <w:p w:rsidR="00DA437A" w:rsidRDefault="00DA437A" w:rsidP="00DA437A"/>
    <w:p w:rsidR="00DA437A" w:rsidRDefault="00DA437A" w:rsidP="00DA437A">
      <w:pPr>
        <w:pStyle w:val="Heading2"/>
      </w:pPr>
      <w:r>
        <w:t>Jerseys for this year’s team are available now. We need your order by June 1!</w:t>
      </w:r>
    </w:p>
    <w:p w:rsidR="00DA437A" w:rsidRDefault="00DA437A" w:rsidP="00DA437A"/>
    <w:p w:rsidR="00DA437A" w:rsidRDefault="00DA437A" w:rsidP="00DA437A"/>
    <w:p w:rsidR="00DA437A" w:rsidRPr="00DA437A" w:rsidRDefault="00DA437A" w:rsidP="00DA437A">
      <w:bookmarkStart w:id="0" w:name="_GoBack"/>
      <w:bookmarkEnd w:id="0"/>
    </w:p>
    <w:sectPr w:rsidR="00DA437A" w:rsidRPr="00DA4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078FC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9EE2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7CD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46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D2C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8EA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442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A0C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EA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LockTheme/>
  <w:styleLockQFSet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7A"/>
    <w:rsid w:val="00132902"/>
    <w:rsid w:val="00136A34"/>
    <w:rsid w:val="00172D6D"/>
    <w:rsid w:val="001A0F6C"/>
    <w:rsid w:val="0021380D"/>
    <w:rsid w:val="002A6B45"/>
    <w:rsid w:val="002E0616"/>
    <w:rsid w:val="00413147"/>
    <w:rsid w:val="00474EDE"/>
    <w:rsid w:val="0051276F"/>
    <w:rsid w:val="005C69F6"/>
    <w:rsid w:val="006D2601"/>
    <w:rsid w:val="006D68C0"/>
    <w:rsid w:val="006E190E"/>
    <w:rsid w:val="00735A2B"/>
    <w:rsid w:val="007C3CA2"/>
    <w:rsid w:val="00A44002"/>
    <w:rsid w:val="00AB5863"/>
    <w:rsid w:val="00C07D8C"/>
    <w:rsid w:val="00C2582C"/>
    <w:rsid w:val="00D34DA4"/>
    <w:rsid w:val="00DA3231"/>
    <w:rsid w:val="00DA437A"/>
    <w:rsid w:val="00DE0511"/>
    <w:rsid w:val="00F87C27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C5238"/>
  <w15:chartTrackingRefBased/>
  <w15:docId w15:val="{A7FD9A17-B7FE-4D36-88FF-B5E4A7CA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A0F6C"/>
    <w:pPr>
      <w:spacing w:after="120" w:line="24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DA43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3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43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4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DA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A437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A43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43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BEB69579-D189-48EC-93B5-1367DEA3CE39}"/>
</file>

<file path=customXml/itemProps2.xml><?xml version="1.0" encoding="utf-8"?>
<ds:datastoreItem xmlns:ds="http://schemas.openxmlformats.org/officeDocument/2006/customXml" ds:itemID="{6BA27D0C-165A-4B0D-B339-7D76136566C7}"/>
</file>

<file path=customXml/itemProps3.xml><?xml version="1.0" encoding="utf-8"?>
<ds:datastoreItem xmlns:ds="http://schemas.openxmlformats.org/officeDocument/2006/customXml" ds:itemID="{E52FED18-B97E-4120-B56F-730942669C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125</Characters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2016-10-04T17:14:00Z</dcterms:created>
  <dcterms:modified xsi:type="dcterms:W3CDTF">2016-10-04T17:19:00Z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